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A31426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1426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A31426" w:rsidRDefault="0093752C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1426">
        <w:rPr>
          <w:rFonts w:ascii="Times New Roman" w:hAnsi="Times New Roman" w:cs="Times New Roman"/>
          <w:b/>
          <w:sz w:val="27"/>
          <w:szCs w:val="27"/>
        </w:rPr>
        <w:t>КУРИЛОВСКОГО</w:t>
      </w:r>
      <w:r w:rsidR="00CC6995" w:rsidRPr="00A31426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A3142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1426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A31426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A3142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A31426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1426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A3142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</w:t>
      </w:r>
      <w:r w:rsidR="00251697" w:rsidRPr="00A3142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35</w:t>
      </w:r>
    </w:p>
    <w:p w:rsidR="00CC6995" w:rsidRPr="00A3142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73153" w:rsidRPr="00A31426" w:rsidRDefault="00D95EB5" w:rsidP="0047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31426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A31426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251697" w:rsidRPr="00A31426">
        <w:rPr>
          <w:rFonts w:ascii="Times New Roman" w:hAnsi="Times New Roman" w:cs="Times New Roman"/>
          <w:b/>
          <w:bCs/>
          <w:sz w:val="27"/>
          <w:szCs w:val="27"/>
        </w:rPr>
        <w:t xml:space="preserve"> 14.12</w:t>
      </w:r>
      <w:r w:rsidR="007C4979" w:rsidRPr="00A31426">
        <w:rPr>
          <w:rFonts w:ascii="Times New Roman" w:hAnsi="Times New Roman" w:cs="Times New Roman"/>
          <w:b/>
          <w:bCs/>
          <w:sz w:val="27"/>
          <w:szCs w:val="27"/>
        </w:rPr>
        <w:t>.2021 г.</w:t>
      </w:r>
      <w:r w:rsidR="00251697" w:rsidRPr="00A31426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</w:t>
      </w:r>
      <w:r w:rsidR="00CC6995" w:rsidRPr="00A31426">
        <w:rPr>
          <w:rFonts w:ascii="Times New Roman" w:hAnsi="Times New Roman" w:cs="Times New Roman"/>
          <w:b/>
          <w:sz w:val="27"/>
          <w:szCs w:val="27"/>
        </w:rPr>
        <w:t>с.</w:t>
      </w:r>
      <w:r w:rsidR="0093752C" w:rsidRPr="00A31426">
        <w:rPr>
          <w:rFonts w:ascii="Times New Roman" w:hAnsi="Times New Roman" w:cs="Times New Roman"/>
          <w:b/>
          <w:sz w:val="27"/>
          <w:szCs w:val="27"/>
        </w:rPr>
        <w:t>Куриловка</w:t>
      </w:r>
    </w:p>
    <w:p w:rsidR="00CC6995" w:rsidRPr="00A31426" w:rsidRDefault="00CC699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387"/>
      </w:tblGrid>
      <w:tr w:rsidR="00CC6995" w:rsidRPr="00A31426" w:rsidTr="00251697">
        <w:tc>
          <w:tcPr>
            <w:tcW w:w="5387" w:type="dxa"/>
          </w:tcPr>
          <w:p w:rsidR="00CC6995" w:rsidRPr="00A31426" w:rsidRDefault="00A13BCF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A266D2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A266D2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3752C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>Куриловского</w:t>
            </w:r>
            <w:r w:rsidR="00D95EB5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A266D2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 муниципального района</w:t>
            </w:r>
            <w:r w:rsidR="00A266D2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A31426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A31426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42F0D" w:rsidRPr="00A31426" w:rsidRDefault="00842F0D" w:rsidP="00842F0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A31426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A31426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A31426">
        <w:rPr>
          <w:b w:val="0"/>
          <w:sz w:val="27"/>
          <w:szCs w:val="27"/>
        </w:rPr>
        <w:t>»</w:t>
      </w:r>
      <w:r w:rsidR="00A266D2" w:rsidRPr="00A31426">
        <w:rPr>
          <w:b w:val="0"/>
          <w:sz w:val="27"/>
          <w:szCs w:val="27"/>
        </w:rPr>
        <w:t xml:space="preserve">, на основании статьи 30 Устава </w:t>
      </w:r>
      <w:r w:rsidR="00A266D2" w:rsidRPr="00A31426">
        <w:rPr>
          <w:b w:val="0"/>
          <w:sz w:val="27"/>
          <w:szCs w:val="27"/>
          <w:lang w:eastAsia="ar-SA"/>
        </w:rPr>
        <w:t>Куриловского</w:t>
      </w:r>
      <w:r w:rsidR="00A266D2" w:rsidRPr="00A31426">
        <w:rPr>
          <w:b w:val="0"/>
          <w:sz w:val="27"/>
          <w:szCs w:val="27"/>
        </w:rPr>
        <w:t xml:space="preserve"> муниципального образования</w:t>
      </w:r>
    </w:p>
    <w:p w:rsidR="00CC6995" w:rsidRPr="00A31426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1426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A31426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A31426" w:rsidRDefault="00D95EB5" w:rsidP="00A13BCF">
      <w:pPr>
        <w:pStyle w:val="a4"/>
        <w:rPr>
          <w:sz w:val="27"/>
          <w:szCs w:val="27"/>
        </w:rPr>
      </w:pPr>
      <w:r w:rsidRPr="00A31426">
        <w:rPr>
          <w:sz w:val="27"/>
          <w:szCs w:val="27"/>
        </w:rPr>
        <w:t>1.</w:t>
      </w:r>
      <w:r w:rsidRPr="00A31426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A31426">
        <w:rPr>
          <w:sz w:val="27"/>
          <w:szCs w:val="27"/>
        </w:rPr>
        <w:t>источников финансирования дефицита</w:t>
      </w:r>
      <w:r w:rsidRPr="00A31426">
        <w:rPr>
          <w:sz w:val="27"/>
          <w:szCs w:val="27"/>
        </w:rPr>
        <w:t xml:space="preserve"> бюджета </w:t>
      </w:r>
      <w:r w:rsidR="0093752C" w:rsidRPr="00A31426">
        <w:rPr>
          <w:sz w:val="27"/>
          <w:szCs w:val="27"/>
        </w:rPr>
        <w:t>Куриловского</w:t>
      </w:r>
      <w:r w:rsidR="00842F0D" w:rsidRPr="00A31426">
        <w:rPr>
          <w:sz w:val="27"/>
          <w:szCs w:val="27"/>
        </w:rPr>
        <w:t xml:space="preserve"> </w:t>
      </w:r>
      <w:r w:rsidRPr="00A31426">
        <w:rPr>
          <w:sz w:val="27"/>
          <w:szCs w:val="27"/>
        </w:rPr>
        <w:t>муниципального образования Вольского муниципального района Саратовской области.</w:t>
      </w:r>
    </w:p>
    <w:p w:rsidR="00CA7A54" w:rsidRPr="00A31426" w:rsidRDefault="00CA7A54" w:rsidP="00CA7A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31426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A31426">
        <w:rPr>
          <w:rFonts w:ascii="Times New Roman" w:hAnsi="Times New Roman" w:cs="Times New Roman"/>
          <w:sz w:val="27"/>
          <w:szCs w:val="27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Куриловского муниципального образования в сети Интернет </w:t>
      </w:r>
      <w:hyperlink r:id="rId7" w:history="1">
        <w:r w:rsidRPr="00A31426">
          <w:rPr>
            <w:rStyle w:val="aa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A31426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.Вольск.РФ.</w:t>
        </w:r>
      </w:hyperlink>
    </w:p>
    <w:p w:rsidR="00CA7A54" w:rsidRPr="00A31426" w:rsidRDefault="00CA7A54" w:rsidP="00CA7A54">
      <w:pPr>
        <w:pStyle w:val="a4"/>
        <w:rPr>
          <w:sz w:val="27"/>
          <w:szCs w:val="27"/>
        </w:rPr>
      </w:pPr>
      <w:r w:rsidRPr="00A31426">
        <w:rPr>
          <w:sz w:val="27"/>
          <w:szCs w:val="27"/>
        </w:rPr>
        <w:t>3.</w:t>
      </w:r>
      <w:r w:rsidRPr="00A31426">
        <w:rPr>
          <w:sz w:val="27"/>
          <w:szCs w:val="27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Куриловского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A31426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A31426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A31426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A31426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A31426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A31426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6995" w:rsidRPr="00A31426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A31426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93752C" w:rsidRPr="00A31426">
        <w:rPr>
          <w:rFonts w:ascii="Times New Roman" w:eastAsia="Times New Roman" w:hAnsi="Times New Roman" w:cs="Times New Roman"/>
          <w:b/>
          <w:sz w:val="27"/>
          <w:szCs w:val="27"/>
        </w:rPr>
        <w:t>Куриловского</w:t>
      </w:r>
    </w:p>
    <w:p w:rsidR="00673425" w:rsidRPr="00A31426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31426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</w:t>
      </w:r>
      <w:r w:rsidR="00251697" w:rsidRPr="00A3142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</w:t>
      </w:r>
      <w:r w:rsidRPr="00A31426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CA7A54" w:rsidRPr="00A31426">
        <w:rPr>
          <w:rFonts w:ascii="Times New Roman" w:hAnsi="Times New Roman" w:cs="Times New Roman"/>
          <w:b/>
          <w:sz w:val="27"/>
          <w:szCs w:val="27"/>
        </w:rPr>
        <w:t>Н.В.Исаева</w:t>
      </w:r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E657DF" w:rsidRDefault="00E657DF" w:rsidP="00673425">
      <w:pPr>
        <w:pStyle w:val="a3"/>
        <w:ind w:left="5400" w:firstLine="0"/>
        <w:jc w:val="right"/>
        <w:rPr>
          <w:sz w:val="24"/>
        </w:rPr>
      </w:pPr>
    </w:p>
    <w:p w:rsidR="00E657DF" w:rsidRDefault="00E657DF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93752C" w:rsidRPr="0093752C">
        <w:rPr>
          <w:sz w:val="24"/>
        </w:rPr>
        <w:t>Куриловского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251697">
        <w:rPr>
          <w:sz w:val="24"/>
        </w:rPr>
        <w:t xml:space="preserve"> 35</w:t>
      </w:r>
      <w:r w:rsidR="00673425">
        <w:rPr>
          <w:sz w:val="24"/>
        </w:rPr>
        <w:t xml:space="preserve"> от</w:t>
      </w:r>
      <w:r w:rsidR="00251697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93752C" w:rsidRPr="0093752C"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3752C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3752C" w:rsidRPr="00937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Куриловского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3752C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3752C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</w:t>
            </w:r>
            <w:bookmarkStart w:id="0" w:name="_GoBack"/>
            <w:bookmarkEnd w:id="0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93752C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51697" w:rsidRDefault="00251697" w:rsidP="00CA7A5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697" w:rsidRDefault="00251697" w:rsidP="00CA7A5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A54" w:rsidRPr="00603405" w:rsidRDefault="00CA7A54" w:rsidP="00CA7A5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3752C"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</w:p>
    <w:p w:rsidR="00CA7A54" w:rsidRPr="00CC6995" w:rsidRDefault="00CA7A54" w:rsidP="00CA7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251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Н.В.Исаева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A31426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25" w:rsidRDefault="00546525" w:rsidP="005F37B0">
      <w:pPr>
        <w:spacing w:after="0" w:line="240" w:lineRule="auto"/>
      </w:pPr>
      <w:r>
        <w:separator/>
      </w:r>
    </w:p>
  </w:endnote>
  <w:endnote w:type="continuationSeparator" w:id="1">
    <w:p w:rsidR="00546525" w:rsidRDefault="00546525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162BC2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E65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25" w:rsidRDefault="00546525" w:rsidP="005F37B0">
      <w:pPr>
        <w:spacing w:after="0" w:line="240" w:lineRule="auto"/>
      </w:pPr>
      <w:r>
        <w:separator/>
      </w:r>
    </w:p>
  </w:footnote>
  <w:footnote w:type="continuationSeparator" w:id="1">
    <w:p w:rsidR="00546525" w:rsidRDefault="00546525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B4CB0"/>
    <w:rsid w:val="000D3A45"/>
    <w:rsid w:val="001127A3"/>
    <w:rsid w:val="00162BC2"/>
    <w:rsid w:val="00170A68"/>
    <w:rsid w:val="00185CB6"/>
    <w:rsid w:val="001B6204"/>
    <w:rsid w:val="001F357E"/>
    <w:rsid w:val="00251697"/>
    <w:rsid w:val="00280DDA"/>
    <w:rsid w:val="00286E4C"/>
    <w:rsid w:val="002971B5"/>
    <w:rsid w:val="002B343C"/>
    <w:rsid w:val="00321233"/>
    <w:rsid w:val="003913ED"/>
    <w:rsid w:val="00404E9C"/>
    <w:rsid w:val="00407A7C"/>
    <w:rsid w:val="00425B2E"/>
    <w:rsid w:val="00473153"/>
    <w:rsid w:val="004C3CD2"/>
    <w:rsid w:val="00540A78"/>
    <w:rsid w:val="00546525"/>
    <w:rsid w:val="00552BE7"/>
    <w:rsid w:val="005B11B9"/>
    <w:rsid w:val="005F37B0"/>
    <w:rsid w:val="00603405"/>
    <w:rsid w:val="0065684D"/>
    <w:rsid w:val="00673425"/>
    <w:rsid w:val="006C7E94"/>
    <w:rsid w:val="006F1CBE"/>
    <w:rsid w:val="007024C0"/>
    <w:rsid w:val="00725E26"/>
    <w:rsid w:val="00732D11"/>
    <w:rsid w:val="007C4979"/>
    <w:rsid w:val="00827B79"/>
    <w:rsid w:val="00833C38"/>
    <w:rsid w:val="00836A28"/>
    <w:rsid w:val="00842F0D"/>
    <w:rsid w:val="00880EF2"/>
    <w:rsid w:val="00896C94"/>
    <w:rsid w:val="008E23B0"/>
    <w:rsid w:val="008F0F97"/>
    <w:rsid w:val="0093752C"/>
    <w:rsid w:val="0095015B"/>
    <w:rsid w:val="00964ADC"/>
    <w:rsid w:val="00A13BCF"/>
    <w:rsid w:val="00A266D2"/>
    <w:rsid w:val="00A31426"/>
    <w:rsid w:val="00B36708"/>
    <w:rsid w:val="00B83A34"/>
    <w:rsid w:val="00C90887"/>
    <w:rsid w:val="00CA7A54"/>
    <w:rsid w:val="00CC6995"/>
    <w:rsid w:val="00CD0781"/>
    <w:rsid w:val="00D56E07"/>
    <w:rsid w:val="00D95EB5"/>
    <w:rsid w:val="00DA3E76"/>
    <w:rsid w:val="00DC07B8"/>
    <w:rsid w:val="00E47115"/>
    <w:rsid w:val="00E657DF"/>
    <w:rsid w:val="00E81CA1"/>
    <w:rsid w:val="00E93FC0"/>
    <w:rsid w:val="00EB67B8"/>
    <w:rsid w:val="00EC0549"/>
    <w:rsid w:val="00EF6012"/>
    <w:rsid w:val="00F55484"/>
    <w:rsid w:val="00F73ED9"/>
    <w:rsid w:val="00FB5091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87"/>
  </w:style>
  <w:style w:type="paragraph" w:styleId="1">
    <w:name w:val="heading 1"/>
    <w:basedOn w:val="a"/>
    <w:link w:val="10"/>
    <w:uiPriority w:val="9"/>
    <w:qFormat/>
    <w:rsid w:val="00842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842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CA7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16</cp:revision>
  <cp:lastPrinted>2021-12-13T12:01:00Z</cp:lastPrinted>
  <dcterms:created xsi:type="dcterms:W3CDTF">2021-11-08T13:14:00Z</dcterms:created>
  <dcterms:modified xsi:type="dcterms:W3CDTF">2021-12-17T11:43:00Z</dcterms:modified>
</cp:coreProperties>
</file>